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557E" w14:textId="77777777" w:rsidR="001219FD" w:rsidRPr="00732F2B" w:rsidRDefault="001219FD" w:rsidP="00732F2B">
      <w:pPr>
        <w:jc w:val="center"/>
        <w:rPr>
          <w:b/>
          <w:bCs/>
        </w:rPr>
      </w:pPr>
      <w:r w:rsidRPr="00732F2B">
        <w:rPr>
          <w:b/>
          <w:bCs/>
        </w:rPr>
        <w:t>Saint Leonard’s Langho | Coronavirus unlock plan</w:t>
      </w:r>
    </w:p>
    <w:p w14:paraId="2240F9DF" w14:textId="4EA1BCC9" w:rsidR="00853FFD" w:rsidRPr="00732F2B" w:rsidRDefault="001219FD" w:rsidP="001219FD">
      <w:pPr>
        <w:rPr>
          <w:b/>
          <w:bCs/>
          <w:color w:val="FF0000"/>
        </w:rPr>
      </w:pPr>
      <w:r w:rsidRPr="00732F2B">
        <w:rPr>
          <w:b/>
          <w:bCs/>
          <w:color w:val="FF0000"/>
        </w:rPr>
        <w:t>This plan is provisional, depending on further information from HM Government and detailed guidance from the natio</w:t>
      </w:r>
      <w:bookmarkStart w:id="0" w:name="_GoBack"/>
      <w:bookmarkEnd w:id="0"/>
      <w:r w:rsidRPr="00732F2B">
        <w:rPr>
          <w:b/>
          <w:bCs/>
          <w:color w:val="FF0000"/>
        </w:rPr>
        <w:t>nal Church and the Diocese of Blackburn</w:t>
      </w:r>
      <w:r w:rsidR="00732F2B">
        <w:rPr>
          <w:b/>
          <w:bCs/>
          <w:color w:val="FF0000"/>
        </w:rPr>
        <w:t>. All things are subject to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219FD" w14:paraId="52112D2D" w14:textId="77777777" w:rsidTr="001219FD">
        <w:tc>
          <w:tcPr>
            <w:tcW w:w="9016" w:type="dxa"/>
            <w:gridSpan w:val="2"/>
          </w:tcPr>
          <w:p w14:paraId="42ABC0D3" w14:textId="480F3DC6" w:rsidR="001219FD" w:rsidRPr="00732F2B" w:rsidRDefault="001219FD" w:rsidP="001219FD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Social distancing etc.</w:t>
            </w:r>
          </w:p>
        </w:tc>
      </w:tr>
      <w:tr w:rsidR="001219FD" w14:paraId="7744CCE3" w14:textId="77777777" w:rsidTr="001219FD">
        <w:tc>
          <w:tcPr>
            <w:tcW w:w="2405" w:type="dxa"/>
          </w:tcPr>
          <w:p w14:paraId="3C6B1EA6" w14:textId="72EFCA48" w:rsidR="001219FD" w:rsidRPr="00732F2B" w:rsidRDefault="001219FD" w:rsidP="001219FD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19 July 2021</w:t>
            </w:r>
          </w:p>
        </w:tc>
        <w:tc>
          <w:tcPr>
            <w:tcW w:w="6611" w:type="dxa"/>
          </w:tcPr>
          <w:p w14:paraId="605B190F" w14:textId="66E18732" w:rsidR="001219FD" w:rsidRDefault="001219FD" w:rsidP="001219FD">
            <w:r>
              <w:t xml:space="preserve">       </w:t>
            </w:r>
            <w:r w:rsidRPr="001219FD">
              <w:t>•</w:t>
            </w:r>
            <w:r w:rsidRPr="001219FD">
              <w:tab/>
              <w:t>Continue to have empty pews between occupied pews</w:t>
            </w:r>
          </w:p>
          <w:p w14:paraId="12CA4405" w14:textId="5898500A" w:rsidR="001219FD" w:rsidRDefault="001219FD" w:rsidP="001219FD">
            <w:r>
              <w:t xml:space="preserve">       </w:t>
            </w:r>
            <w:r w:rsidRPr="001219FD">
              <w:t>•</w:t>
            </w:r>
            <w:r w:rsidRPr="001219FD">
              <w:tab/>
              <w:t>Space between households on pews to be self-regulated</w:t>
            </w:r>
          </w:p>
          <w:p w14:paraId="45C26430" w14:textId="5224CBFD" w:rsidR="001219FD" w:rsidRDefault="001219FD" w:rsidP="001219FD">
            <w:r>
              <w:t xml:space="preserve">       </w:t>
            </w:r>
            <w:r w:rsidRPr="001219FD">
              <w:t>•</w:t>
            </w:r>
            <w:r w:rsidRPr="001219FD">
              <w:tab/>
              <w:t>Front door to remain open for improved ventilation</w:t>
            </w:r>
          </w:p>
          <w:p w14:paraId="74839700" w14:textId="6DA70AE4" w:rsidR="001219FD" w:rsidRDefault="001219FD" w:rsidP="001219FD">
            <w:r>
              <w:t xml:space="preserve">       </w:t>
            </w:r>
            <w:r w:rsidRPr="001219FD">
              <w:t>•</w:t>
            </w:r>
            <w:r w:rsidRPr="001219FD">
              <w:tab/>
              <w:t xml:space="preserve">Baptisms with more than a dozen guests to be conducted at a </w:t>
            </w:r>
            <w:r>
              <w:br/>
              <w:t xml:space="preserve">              s</w:t>
            </w:r>
            <w:r w:rsidRPr="001219FD">
              <w:t>eparate service rather than in the 10:30am</w:t>
            </w:r>
          </w:p>
        </w:tc>
      </w:tr>
      <w:tr w:rsidR="001219FD" w14:paraId="1BB52CC3" w14:textId="77777777" w:rsidTr="001219FD">
        <w:tc>
          <w:tcPr>
            <w:tcW w:w="2405" w:type="dxa"/>
          </w:tcPr>
          <w:p w14:paraId="25752444" w14:textId="219E4A84" w:rsidR="001219FD" w:rsidRPr="00732F2B" w:rsidRDefault="001219FD" w:rsidP="001219FD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 September 2021</w:t>
            </w:r>
          </w:p>
        </w:tc>
        <w:tc>
          <w:tcPr>
            <w:tcW w:w="6611" w:type="dxa"/>
          </w:tcPr>
          <w:p w14:paraId="07908CE0" w14:textId="07A9115E" w:rsidR="001219FD" w:rsidRDefault="001219FD" w:rsidP="001219FD">
            <w:r>
              <w:t xml:space="preserve">       </w:t>
            </w:r>
            <w:r w:rsidRPr="001219FD">
              <w:t>•</w:t>
            </w:r>
            <w:r w:rsidRPr="001219FD">
              <w:tab/>
              <w:t xml:space="preserve">All pews now in use, space between households on pews to be </w:t>
            </w:r>
            <w:r>
              <w:br/>
              <w:t xml:space="preserve">              </w:t>
            </w:r>
            <w:r w:rsidRPr="001219FD">
              <w:t>self-regulated</w:t>
            </w:r>
          </w:p>
          <w:p w14:paraId="489F1C57" w14:textId="77777777" w:rsidR="00732F2B" w:rsidRDefault="001219FD" w:rsidP="001219FD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Weather permitting front door to remain open </w:t>
            </w:r>
            <w:r w:rsidRPr="00E736FD">
              <w:t>for improved ventilation</w:t>
            </w:r>
          </w:p>
          <w:p w14:paraId="73ADA872" w14:textId="2F5AC75E" w:rsidR="001219FD" w:rsidRPr="00E736FD" w:rsidRDefault="001219FD" w:rsidP="001219FD">
            <w:pPr>
              <w:numPr>
                <w:ilvl w:val="0"/>
                <w:numId w:val="1"/>
              </w:numPr>
              <w:spacing w:after="160" w:line="259" w:lineRule="auto"/>
            </w:pPr>
            <w:r w:rsidRPr="001219FD">
              <w:t xml:space="preserve">Baptisms with more than a dozen guests to be conducted at a </w:t>
            </w:r>
            <w:r>
              <w:br/>
              <w:t>s</w:t>
            </w:r>
            <w:r w:rsidRPr="001219FD">
              <w:t>eparate service rather than in the 10:30am</w:t>
            </w:r>
          </w:p>
          <w:p w14:paraId="19FD0BAA" w14:textId="0B8BA6F4" w:rsidR="001219FD" w:rsidRDefault="001219FD" w:rsidP="001219FD"/>
        </w:tc>
      </w:tr>
      <w:tr w:rsidR="001219FD" w14:paraId="47D02A31" w14:textId="77777777" w:rsidTr="001219FD">
        <w:tc>
          <w:tcPr>
            <w:tcW w:w="2405" w:type="dxa"/>
          </w:tcPr>
          <w:p w14:paraId="1082EA91" w14:textId="71CD01F9" w:rsidR="001219FD" w:rsidRPr="00732F2B" w:rsidRDefault="001219FD" w:rsidP="001219FD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17 October 2021</w:t>
            </w:r>
          </w:p>
        </w:tc>
        <w:tc>
          <w:tcPr>
            <w:tcW w:w="6611" w:type="dxa"/>
          </w:tcPr>
          <w:p w14:paraId="082C2D2A" w14:textId="5BE58FC2" w:rsidR="001219FD" w:rsidRDefault="001219FD" w:rsidP="001219FD">
            <w:r>
              <w:t xml:space="preserve">       </w:t>
            </w:r>
            <w:r w:rsidRPr="001219FD">
              <w:t>•</w:t>
            </w:r>
            <w:r w:rsidRPr="001219FD">
              <w:tab/>
              <w:t>No signage on pews</w:t>
            </w:r>
          </w:p>
          <w:p w14:paraId="096D7939" w14:textId="6F090446" w:rsidR="001219FD" w:rsidRDefault="001219FD" w:rsidP="001219FD">
            <w:r>
              <w:t xml:space="preserve">       </w:t>
            </w:r>
            <w:r w:rsidRPr="001219FD">
              <w:t>•</w:t>
            </w:r>
            <w:r w:rsidRPr="001219FD">
              <w:tab/>
              <w:t xml:space="preserve">Baptisms may take place during the 10:30am service if families </w:t>
            </w:r>
            <w:r>
              <w:br/>
              <w:t xml:space="preserve">               </w:t>
            </w:r>
            <w:r w:rsidRPr="001219FD">
              <w:t>request this.</w:t>
            </w:r>
          </w:p>
        </w:tc>
      </w:tr>
    </w:tbl>
    <w:p w14:paraId="6FE523B9" w14:textId="1F6E3F00" w:rsidR="001219FD" w:rsidRDefault="001219FD" w:rsidP="00121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219FD" w14:paraId="0D8489B4" w14:textId="77777777" w:rsidTr="00B13EEC">
        <w:tc>
          <w:tcPr>
            <w:tcW w:w="9016" w:type="dxa"/>
            <w:gridSpan w:val="2"/>
          </w:tcPr>
          <w:p w14:paraId="128B8546" w14:textId="23F3FEDB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Refreshments</w:t>
            </w:r>
          </w:p>
        </w:tc>
      </w:tr>
      <w:tr w:rsidR="001219FD" w14:paraId="68799A38" w14:textId="77777777" w:rsidTr="001219FD">
        <w:tc>
          <w:tcPr>
            <w:tcW w:w="2405" w:type="dxa"/>
          </w:tcPr>
          <w:p w14:paraId="30A36581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19 July 2021</w:t>
            </w:r>
          </w:p>
        </w:tc>
        <w:tc>
          <w:tcPr>
            <w:tcW w:w="6611" w:type="dxa"/>
          </w:tcPr>
          <w:p w14:paraId="0779D8AA" w14:textId="2EAA793D" w:rsidR="001219FD" w:rsidRDefault="001219FD" w:rsidP="00732F2B">
            <w:pPr>
              <w:numPr>
                <w:ilvl w:val="0"/>
                <w:numId w:val="2"/>
              </w:numPr>
              <w:spacing w:after="160" w:line="259" w:lineRule="auto"/>
            </w:pPr>
            <w:r w:rsidRPr="001219FD">
              <w:t>No refreshments available yet, but people can stay and have a social catch up if they wish</w:t>
            </w:r>
            <w:r w:rsidR="00732F2B">
              <w:t>.</w:t>
            </w:r>
          </w:p>
        </w:tc>
      </w:tr>
      <w:tr w:rsidR="001219FD" w14:paraId="054647F8" w14:textId="77777777" w:rsidTr="001219FD">
        <w:tc>
          <w:tcPr>
            <w:tcW w:w="2405" w:type="dxa"/>
          </w:tcPr>
          <w:p w14:paraId="1C1E337B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 September 2021</w:t>
            </w:r>
          </w:p>
        </w:tc>
        <w:tc>
          <w:tcPr>
            <w:tcW w:w="6611" w:type="dxa"/>
          </w:tcPr>
          <w:p w14:paraId="4DA9C70E" w14:textId="298FA682" w:rsidR="001219FD" w:rsidRDefault="001219FD" w:rsidP="00B13EEC">
            <w:r>
              <w:t xml:space="preserve">       </w:t>
            </w:r>
            <w:r w:rsidRPr="001219FD">
              <w:t>•</w:t>
            </w:r>
            <w:r w:rsidRPr="001219FD">
              <w:tab/>
              <w:t>Refreshments return to pre-COVID pattern</w:t>
            </w:r>
          </w:p>
        </w:tc>
      </w:tr>
      <w:tr w:rsidR="001219FD" w14:paraId="3136947A" w14:textId="77777777" w:rsidTr="001219FD">
        <w:tc>
          <w:tcPr>
            <w:tcW w:w="2405" w:type="dxa"/>
          </w:tcPr>
          <w:p w14:paraId="7443AD70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17 October 2021</w:t>
            </w:r>
          </w:p>
        </w:tc>
        <w:tc>
          <w:tcPr>
            <w:tcW w:w="6611" w:type="dxa"/>
          </w:tcPr>
          <w:p w14:paraId="6361924E" w14:textId="144616A7" w:rsidR="001219FD" w:rsidRDefault="001219FD" w:rsidP="00B13EEC">
            <w:r>
              <w:rPr>
                <w:i/>
                <w:iCs/>
              </w:rPr>
              <w:t xml:space="preserve">              </w:t>
            </w:r>
            <w:r w:rsidRPr="00E736FD">
              <w:rPr>
                <w:i/>
                <w:iCs/>
              </w:rPr>
              <w:t>As above</w:t>
            </w:r>
          </w:p>
        </w:tc>
      </w:tr>
    </w:tbl>
    <w:p w14:paraId="63739520" w14:textId="41296697" w:rsidR="001219FD" w:rsidRDefault="001219FD" w:rsidP="00121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219FD" w14:paraId="5843540E" w14:textId="77777777" w:rsidTr="00B13EEC">
        <w:tc>
          <w:tcPr>
            <w:tcW w:w="9016" w:type="dxa"/>
            <w:gridSpan w:val="2"/>
          </w:tcPr>
          <w:p w14:paraId="50689C5C" w14:textId="0A48FAAA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Masks &amp; cleaning</w:t>
            </w:r>
          </w:p>
        </w:tc>
      </w:tr>
      <w:tr w:rsidR="001219FD" w14:paraId="70B72CE2" w14:textId="77777777" w:rsidTr="001219FD">
        <w:tc>
          <w:tcPr>
            <w:tcW w:w="2405" w:type="dxa"/>
          </w:tcPr>
          <w:p w14:paraId="29FC86BD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19 July 2021</w:t>
            </w:r>
          </w:p>
        </w:tc>
        <w:tc>
          <w:tcPr>
            <w:tcW w:w="6611" w:type="dxa"/>
          </w:tcPr>
          <w:p w14:paraId="6802DA55" w14:textId="77777777" w:rsidR="00732F2B" w:rsidRPr="00732F2B" w:rsidRDefault="00732F2B" w:rsidP="00732F2B">
            <w:pPr>
              <w:numPr>
                <w:ilvl w:val="0"/>
                <w:numId w:val="2"/>
              </w:numPr>
              <w:spacing w:after="160" w:line="259" w:lineRule="auto"/>
            </w:pPr>
            <w:r w:rsidRPr="00732F2B">
              <w:t>Masks encouraged to be worn on entry and exit</w:t>
            </w:r>
          </w:p>
          <w:p w14:paraId="507ECEDD" w14:textId="77777777" w:rsidR="00732F2B" w:rsidRPr="00732F2B" w:rsidRDefault="00732F2B" w:rsidP="00732F2B">
            <w:pPr>
              <w:numPr>
                <w:ilvl w:val="0"/>
                <w:numId w:val="2"/>
              </w:numPr>
              <w:spacing w:after="160" w:line="259" w:lineRule="auto"/>
            </w:pPr>
            <w:r w:rsidRPr="00732F2B">
              <w:t>Masks no longer obligatory when seated, but encouraged during singing</w:t>
            </w:r>
          </w:p>
          <w:p w14:paraId="57C9B87B" w14:textId="7A372C53" w:rsidR="00732F2B" w:rsidRDefault="00732F2B" w:rsidP="00732F2B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732F2B">
              <w:t>Hand sanitiser stations remain in place</w:t>
            </w:r>
            <w:r w:rsidRPr="00732F2B">
              <w:tab/>
            </w:r>
          </w:p>
        </w:tc>
      </w:tr>
      <w:tr w:rsidR="001219FD" w14:paraId="51CE1F8B" w14:textId="77777777" w:rsidTr="001219FD">
        <w:tc>
          <w:tcPr>
            <w:tcW w:w="2405" w:type="dxa"/>
          </w:tcPr>
          <w:p w14:paraId="3E41D103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 September 2021</w:t>
            </w:r>
          </w:p>
        </w:tc>
        <w:tc>
          <w:tcPr>
            <w:tcW w:w="6611" w:type="dxa"/>
          </w:tcPr>
          <w:p w14:paraId="24FEC371" w14:textId="6167C129" w:rsidR="00732F2B" w:rsidRPr="00732F2B" w:rsidRDefault="00732F2B" w:rsidP="00732F2B">
            <w:pPr>
              <w:numPr>
                <w:ilvl w:val="0"/>
                <w:numId w:val="2"/>
              </w:numPr>
              <w:spacing w:after="160" w:line="259" w:lineRule="auto"/>
            </w:pPr>
            <w:r w:rsidRPr="00732F2B">
              <w:t>Masks no longer obligatory, no longer encouraged during singing but individuals may continue to wear them if they feel more comfortable doing so.</w:t>
            </w:r>
          </w:p>
          <w:p w14:paraId="7DFC441E" w14:textId="31AC787F" w:rsidR="00732F2B" w:rsidRDefault="00732F2B" w:rsidP="00732F2B">
            <w:pPr>
              <w:numPr>
                <w:ilvl w:val="0"/>
                <w:numId w:val="2"/>
              </w:numPr>
              <w:spacing w:after="160" w:line="259" w:lineRule="auto"/>
            </w:pPr>
            <w:r w:rsidRPr="00732F2B">
              <w:t>Hand sanitiser stations remain in place</w:t>
            </w:r>
            <w:r w:rsidRPr="00732F2B">
              <w:tab/>
            </w:r>
          </w:p>
        </w:tc>
      </w:tr>
      <w:tr w:rsidR="001219FD" w14:paraId="5D4D9A1E" w14:textId="77777777" w:rsidTr="001219FD">
        <w:tc>
          <w:tcPr>
            <w:tcW w:w="2405" w:type="dxa"/>
          </w:tcPr>
          <w:p w14:paraId="6B9D0005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17 October 2021</w:t>
            </w:r>
          </w:p>
        </w:tc>
        <w:tc>
          <w:tcPr>
            <w:tcW w:w="6611" w:type="dxa"/>
          </w:tcPr>
          <w:p w14:paraId="5D81EE3E" w14:textId="77777777" w:rsidR="00732F2B" w:rsidRPr="00732F2B" w:rsidRDefault="00732F2B" w:rsidP="00732F2B">
            <w:pPr>
              <w:spacing w:after="160" w:line="259" w:lineRule="auto"/>
              <w:rPr>
                <w:i/>
                <w:iCs/>
              </w:rPr>
            </w:pPr>
            <w:r w:rsidRPr="00732F2B">
              <w:rPr>
                <w:i/>
                <w:iCs/>
              </w:rPr>
              <w:t>As above for masks</w:t>
            </w:r>
          </w:p>
          <w:p w14:paraId="5C9DA29A" w14:textId="77777777" w:rsidR="00732F2B" w:rsidRPr="00732F2B" w:rsidRDefault="00732F2B" w:rsidP="00732F2B">
            <w:pPr>
              <w:numPr>
                <w:ilvl w:val="0"/>
                <w:numId w:val="2"/>
              </w:numPr>
              <w:spacing w:after="160" w:line="259" w:lineRule="auto"/>
            </w:pPr>
            <w:r w:rsidRPr="00732F2B">
              <w:t>Pre-COVID cleaning pattern returns</w:t>
            </w:r>
          </w:p>
          <w:p w14:paraId="0116A892" w14:textId="2673E53C" w:rsidR="001219FD" w:rsidRDefault="00732F2B" w:rsidP="00732F2B">
            <w:r w:rsidRPr="00732F2B">
              <w:t>Hand sanitiser still available</w:t>
            </w:r>
          </w:p>
        </w:tc>
      </w:tr>
    </w:tbl>
    <w:p w14:paraId="6C518206" w14:textId="40975BDB" w:rsidR="001219FD" w:rsidRDefault="001219FD" w:rsidP="001219FD"/>
    <w:p w14:paraId="09ABB17C" w14:textId="77777777" w:rsidR="00732F2B" w:rsidRDefault="00732F2B" w:rsidP="00121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219FD" w14:paraId="768EC7E3" w14:textId="77777777" w:rsidTr="00B13EEC">
        <w:tc>
          <w:tcPr>
            <w:tcW w:w="9016" w:type="dxa"/>
            <w:gridSpan w:val="2"/>
          </w:tcPr>
          <w:p w14:paraId="1DA5A3EF" w14:textId="5ED8B79B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lastRenderedPageBreak/>
              <w:t>Singing</w:t>
            </w:r>
          </w:p>
        </w:tc>
      </w:tr>
      <w:tr w:rsidR="001219FD" w14:paraId="0E4A8A7A" w14:textId="77777777" w:rsidTr="001219FD">
        <w:tc>
          <w:tcPr>
            <w:tcW w:w="2547" w:type="dxa"/>
          </w:tcPr>
          <w:p w14:paraId="5E974BEB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19 July 2021</w:t>
            </w:r>
          </w:p>
        </w:tc>
        <w:tc>
          <w:tcPr>
            <w:tcW w:w="6469" w:type="dxa"/>
          </w:tcPr>
          <w:p w14:paraId="3125D67D" w14:textId="77777777" w:rsidR="00732F2B" w:rsidRPr="00732F2B" w:rsidRDefault="00732F2B" w:rsidP="00732F2B">
            <w:pPr>
              <w:numPr>
                <w:ilvl w:val="0"/>
                <w:numId w:val="2"/>
              </w:numPr>
              <w:spacing w:after="160" w:line="259" w:lineRule="auto"/>
            </w:pPr>
            <w:r w:rsidRPr="00732F2B">
              <w:t xml:space="preserve">Choir to continue as per previously in communion. </w:t>
            </w:r>
          </w:p>
          <w:p w14:paraId="6D486B55" w14:textId="1AC49C1E" w:rsidR="001219FD" w:rsidRDefault="00732F2B" w:rsidP="00732F2B">
            <w:pPr>
              <w:numPr>
                <w:ilvl w:val="0"/>
                <w:numId w:val="2"/>
              </w:numPr>
              <w:spacing w:after="160" w:line="259" w:lineRule="auto"/>
            </w:pPr>
            <w:r w:rsidRPr="00732F2B">
              <w:t>Final hymn is congregational to allow anybody who is concerned to leave the building ahead of it</w:t>
            </w:r>
          </w:p>
        </w:tc>
      </w:tr>
      <w:tr w:rsidR="001219FD" w14:paraId="01D4105D" w14:textId="77777777" w:rsidTr="001219FD">
        <w:tc>
          <w:tcPr>
            <w:tcW w:w="2547" w:type="dxa"/>
          </w:tcPr>
          <w:p w14:paraId="5CAF21B1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 September 2021</w:t>
            </w:r>
          </w:p>
        </w:tc>
        <w:tc>
          <w:tcPr>
            <w:tcW w:w="6469" w:type="dxa"/>
          </w:tcPr>
          <w:p w14:paraId="45AC660E" w14:textId="2166815D" w:rsidR="001219FD" w:rsidRDefault="00732F2B" w:rsidP="00B13EEC">
            <w:r>
              <w:t xml:space="preserve">       </w:t>
            </w:r>
            <w:r w:rsidRPr="00732F2B">
              <w:t>•</w:t>
            </w:r>
            <w:r w:rsidRPr="00732F2B">
              <w:tab/>
              <w:t>3 congregational hymns per service, no masks required</w:t>
            </w:r>
          </w:p>
        </w:tc>
      </w:tr>
      <w:tr w:rsidR="001219FD" w14:paraId="06CA0901" w14:textId="77777777" w:rsidTr="001219FD">
        <w:tc>
          <w:tcPr>
            <w:tcW w:w="2547" w:type="dxa"/>
          </w:tcPr>
          <w:p w14:paraId="3F847B21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17 October 2021</w:t>
            </w:r>
          </w:p>
        </w:tc>
        <w:tc>
          <w:tcPr>
            <w:tcW w:w="6469" w:type="dxa"/>
          </w:tcPr>
          <w:p w14:paraId="5874756F" w14:textId="03A5FBFA" w:rsidR="001219FD" w:rsidRDefault="00732F2B" w:rsidP="00732F2B">
            <w:pPr>
              <w:numPr>
                <w:ilvl w:val="0"/>
                <w:numId w:val="2"/>
              </w:numPr>
              <w:spacing w:after="160" w:line="259" w:lineRule="auto"/>
            </w:pPr>
            <w:r w:rsidRPr="00732F2B">
              <w:t>Pre-COVID pattern</w:t>
            </w:r>
          </w:p>
        </w:tc>
      </w:tr>
    </w:tbl>
    <w:p w14:paraId="68E2599F" w14:textId="77777777" w:rsidR="001219FD" w:rsidRDefault="001219FD" w:rsidP="00121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219FD" w14:paraId="46EA9019" w14:textId="77777777" w:rsidTr="00B13EEC">
        <w:tc>
          <w:tcPr>
            <w:tcW w:w="9016" w:type="dxa"/>
            <w:gridSpan w:val="2"/>
          </w:tcPr>
          <w:p w14:paraId="4E950B97" w14:textId="150068EE" w:rsidR="001219FD" w:rsidRPr="00732F2B" w:rsidRDefault="001219FD" w:rsidP="001219FD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Communion</w:t>
            </w:r>
          </w:p>
        </w:tc>
      </w:tr>
      <w:tr w:rsidR="001219FD" w14:paraId="67AC58B4" w14:textId="77777777" w:rsidTr="001219FD">
        <w:tc>
          <w:tcPr>
            <w:tcW w:w="2547" w:type="dxa"/>
          </w:tcPr>
          <w:p w14:paraId="2FA6ECAB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19 July 2021</w:t>
            </w:r>
          </w:p>
        </w:tc>
        <w:tc>
          <w:tcPr>
            <w:tcW w:w="6469" w:type="dxa"/>
          </w:tcPr>
          <w:p w14:paraId="67C4FA6C" w14:textId="3C983CA2" w:rsidR="00732F2B" w:rsidRDefault="00732F2B" w:rsidP="00732F2B">
            <w:r>
              <w:t xml:space="preserve">      •</w:t>
            </w:r>
            <w:r>
              <w:tab/>
              <w:t>Sign of the peace still only verbal</w:t>
            </w:r>
          </w:p>
          <w:p w14:paraId="0AC7E4BF" w14:textId="5A2E85E6" w:rsidR="00732F2B" w:rsidRDefault="00732F2B" w:rsidP="00732F2B">
            <w:r>
              <w:t xml:space="preserve">      •</w:t>
            </w:r>
            <w:r>
              <w:tab/>
              <w:t>Continue to receive in current standing queue manner</w:t>
            </w:r>
          </w:p>
          <w:p w14:paraId="319F1FE5" w14:textId="62ACB52B" w:rsidR="00732F2B" w:rsidRDefault="00732F2B" w:rsidP="00732F2B">
            <w:r>
              <w:t xml:space="preserve">      •</w:t>
            </w:r>
            <w:r>
              <w:tab/>
              <w:t>Priest and people still masked for distribution</w:t>
            </w:r>
          </w:p>
          <w:p w14:paraId="409769FC" w14:textId="6A4D8EB8" w:rsidR="00732F2B" w:rsidRDefault="00732F2B" w:rsidP="00732F2B">
            <w:r>
              <w:t xml:space="preserve">      •</w:t>
            </w:r>
            <w:r>
              <w:tab/>
              <w:t>Chalice still not distributed to the people</w:t>
            </w:r>
          </w:p>
          <w:p w14:paraId="31D230F1" w14:textId="3CAFD1A3" w:rsidR="001219FD" w:rsidRDefault="00732F2B" w:rsidP="00732F2B">
            <w:r>
              <w:t xml:space="preserve">      •</w:t>
            </w:r>
            <w:r>
              <w:tab/>
              <w:t xml:space="preserve">Collection Plate to remain at welcome table and not passed  </w:t>
            </w:r>
            <w:r>
              <w:br/>
              <w:t xml:space="preserve">              around. Bring up in offertory and give thanks.</w:t>
            </w:r>
          </w:p>
        </w:tc>
      </w:tr>
      <w:tr w:rsidR="001219FD" w14:paraId="6E4FF8CF" w14:textId="77777777" w:rsidTr="001219FD">
        <w:tc>
          <w:tcPr>
            <w:tcW w:w="2547" w:type="dxa"/>
          </w:tcPr>
          <w:p w14:paraId="59D3D259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 September 2021</w:t>
            </w:r>
          </w:p>
        </w:tc>
        <w:tc>
          <w:tcPr>
            <w:tcW w:w="6469" w:type="dxa"/>
          </w:tcPr>
          <w:p w14:paraId="12C88DB0" w14:textId="288C5F0E" w:rsidR="00732F2B" w:rsidRDefault="00732F2B" w:rsidP="00732F2B">
            <w:r>
              <w:t xml:space="preserve">      •</w:t>
            </w:r>
            <w:r>
              <w:tab/>
              <w:t xml:space="preserve">No masks required by the people at distribution (still worn by </w:t>
            </w:r>
            <w:r>
              <w:br/>
              <w:t xml:space="preserve">               the priest and chalice assistants)</w:t>
            </w:r>
          </w:p>
          <w:p w14:paraId="32F04D2A" w14:textId="14B19812" w:rsidR="00732F2B" w:rsidRDefault="00732F2B" w:rsidP="00732F2B">
            <w:r>
              <w:t xml:space="preserve">      •</w:t>
            </w:r>
            <w:r>
              <w:tab/>
              <w:t xml:space="preserve">Sign of the peace and blessing of children can include some </w:t>
            </w:r>
            <w:r>
              <w:br/>
              <w:t xml:space="preserve">               physical contact being mindful that some people may not </w:t>
            </w:r>
            <w:r>
              <w:br/>
              <w:t xml:space="preserve">              wish to have physical contact. When sharing stay in pews and </w:t>
            </w:r>
            <w:r>
              <w:br/>
              <w:t xml:space="preserve">              just share with those nearby, pray for those we need to make </w:t>
            </w:r>
            <w:r>
              <w:br/>
              <w:t xml:space="preserve">              peace with</w:t>
            </w:r>
          </w:p>
          <w:p w14:paraId="2E397BD2" w14:textId="089A4602" w:rsidR="001219FD" w:rsidRDefault="00732F2B" w:rsidP="00732F2B">
            <w:r>
              <w:t xml:space="preserve">     •</w:t>
            </w:r>
            <w:r>
              <w:tab/>
              <w:t xml:space="preserve">Receive communion standing at altar rail. Keep one-way </w:t>
            </w:r>
            <w:r>
              <w:br/>
              <w:t xml:space="preserve">              system and working from back of church to front</w:t>
            </w:r>
          </w:p>
        </w:tc>
      </w:tr>
      <w:tr w:rsidR="001219FD" w14:paraId="0ABE229D" w14:textId="77777777" w:rsidTr="001219FD">
        <w:tc>
          <w:tcPr>
            <w:tcW w:w="2547" w:type="dxa"/>
          </w:tcPr>
          <w:p w14:paraId="0D090F05" w14:textId="77777777" w:rsidR="001219FD" w:rsidRPr="00732F2B" w:rsidRDefault="001219FD" w:rsidP="00B13EEC">
            <w:pPr>
              <w:rPr>
                <w:b/>
                <w:bCs/>
              </w:rPr>
            </w:pPr>
            <w:r w:rsidRPr="00732F2B">
              <w:rPr>
                <w:b/>
                <w:bCs/>
              </w:rPr>
              <w:t>From 17 October 2021</w:t>
            </w:r>
          </w:p>
        </w:tc>
        <w:tc>
          <w:tcPr>
            <w:tcW w:w="6469" w:type="dxa"/>
          </w:tcPr>
          <w:p w14:paraId="6F959B5F" w14:textId="5EE22A6E" w:rsidR="00732F2B" w:rsidRDefault="00732F2B" w:rsidP="00732F2B">
            <w:r>
              <w:t xml:space="preserve">     •</w:t>
            </w:r>
            <w:r>
              <w:tab/>
              <w:t xml:space="preserve">Sign of the peace and blessing of children can include some </w:t>
            </w:r>
            <w:r>
              <w:br/>
              <w:t xml:space="preserve">               physical contact being mindful that some people may not </w:t>
            </w:r>
            <w:r>
              <w:br/>
              <w:t xml:space="preserve">               wish to have physical contact. When sharing stay in pews and </w:t>
            </w:r>
            <w:r>
              <w:br/>
              <w:t xml:space="preserve">              just share with those nearby, pray for those we need to make </w:t>
            </w:r>
            <w:r>
              <w:br/>
              <w:t xml:space="preserve">              peace with</w:t>
            </w:r>
          </w:p>
          <w:p w14:paraId="597687F7" w14:textId="39E56848" w:rsidR="00732F2B" w:rsidRDefault="00732F2B" w:rsidP="00732F2B">
            <w:r>
              <w:t xml:space="preserve">     •</w:t>
            </w:r>
            <w:r>
              <w:tab/>
              <w:t>Priest and chalice assistants also unmasked at distribution</w:t>
            </w:r>
          </w:p>
          <w:p w14:paraId="31D5C980" w14:textId="47D6B06E" w:rsidR="001219FD" w:rsidRDefault="00732F2B" w:rsidP="00732F2B">
            <w:r>
              <w:t xml:space="preserve">     •</w:t>
            </w:r>
            <w:r>
              <w:tab/>
              <w:t xml:space="preserve">Return to kneeling reception at altar rail, keeping one-way </w:t>
            </w:r>
            <w:r>
              <w:br/>
              <w:t xml:space="preserve">              system and working from back of church to the front</w:t>
            </w:r>
          </w:p>
          <w:p w14:paraId="098448A0" w14:textId="5FD2DA40" w:rsidR="00732F2B" w:rsidRDefault="00732F2B" w:rsidP="00732F2B">
            <w:r>
              <w:t xml:space="preserve">     </w:t>
            </w:r>
            <w:r w:rsidRPr="00732F2B">
              <w:t>•</w:t>
            </w:r>
            <w:r w:rsidRPr="00732F2B">
              <w:tab/>
              <w:t xml:space="preserve">Await further guidance on return of the Chalice from the </w:t>
            </w:r>
            <w:r>
              <w:br/>
              <w:t xml:space="preserve">              </w:t>
            </w:r>
            <w:r w:rsidRPr="00732F2B">
              <w:t xml:space="preserve">national church/diocese. Offertory procession to return with </w:t>
            </w:r>
            <w:r>
              <w:br/>
              <w:t xml:space="preserve">              </w:t>
            </w:r>
            <w:r w:rsidRPr="00732F2B">
              <w:t>chalice.</w:t>
            </w:r>
          </w:p>
          <w:p w14:paraId="2F91E2FF" w14:textId="28321BDC" w:rsidR="00732F2B" w:rsidRDefault="00732F2B" w:rsidP="00732F2B">
            <w:r>
              <w:t xml:space="preserve">     </w:t>
            </w:r>
            <w:r w:rsidRPr="00732F2B">
              <w:t>•</w:t>
            </w:r>
            <w:r w:rsidRPr="00732F2B">
              <w:tab/>
              <w:t xml:space="preserve">People may wish to continue to receive in one kind only </w:t>
            </w:r>
            <w:r>
              <w:br/>
              <w:t xml:space="preserve">              (</w:t>
            </w:r>
            <w:r w:rsidRPr="00732F2B">
              <w:t xml:space="preserve">bread). No </w:t>
            </w:r>
            <w:proofErr w:type="spellStart"/>
            <w:r w:rsidRPr="00732F2B">
              <w:t>intincture</w:t>
            </w:r>
            <w:proofErr w:type="spellEnd"/>
            <w:r w:rsidRPr="00732F2B">
              <w:t xml:space="preserve"> by people (dipping) of bread into the </w:t>
            </w:r>
            <w:r>
              <w:br/>
              <w:t xml:space="preserve">               </w:t>
            </w:r>
            <w:r w:rsidRPr="00732F2B">
              <w:t>wine</w:t>
            </w:r>
          </w:p>
        </w:tc>
      </w:tr>
    </w:tbl>
    <w:p w14:paraId="59F5AD8A" w14:textId="77777777" w:rsidR="001219FD" w:rsidRDefault="001219FD" w:rsidP="001219FD"/>
    <w:sectPr w:rsidR="00121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45FC"/>
    <w:multiLevelType w:val="hybridMultilevel"/>
    <w:tmpl w:val="466A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F5B6D"/>
    <w:multiLevelType w:val="hybridMultilevel"/>
    <w:tmpl w:val="E6EC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FD"/>
    <w:rsid w:val="001219FD"/>
    <w:rsid w:val="00732F2B"/>
    <w:rsid w:val="00853FFD"/>
    <w:rsid w:val="00D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C25C"/>
  <w15:chartTrackingRefBased/>
  <w15:docId w15:val="{80870306-7174-45E3-86B0-472D0885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Swindells</dc:creator>
  <cp:keywords/>
  <dc:description/>
  <cp:lastModifiedBy>Beth Massaro</cp:lastModifiedBy>
  <cp:revision>2</cp:revision>
  <dcterms:created xsi:type="dcterms:W3CDTF">2021-07-21T16:55:00Z</dcterms:created>
  <dcterms:modified xsi:type="dcterms:W3CDTF">2021-07-21T16:55:00Z</dcterms:modified>
</cp:coreProperties>
</file>